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学生适合参加体育比赛证明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</w:t>
      </w:r>
      <w:r>
        <w:rPr>
          <w:rFonts w:hint="eastAsia" w:ascii="仿宋" w:hAnsi="仿宋" w:eastAsia="仿宋" w:cs="仿宋"/>
          <w:sz w:val="32"/>
          <w:szCs w:val="32"/>
        </w:rPr>
        <w:t>同学经常参加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足球</w:t>
      </w:r>
      <w:r>
        <w:rPr>
          <w:rFonts w:hint="eastAsia" w:ascii="仿宋" w:hAnsi="仿宋" w:eastAsia="仿宋" w:cs="仿宋"/>
          <w:sz w:val="32"/>
          <w:szCs w:val="32"/>
        </w:rPr>
        <w:t>项目的锻炼、训练和比赛。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该同学已办理人身意外伤害保险，</w:t>
      </w:r>
      <w:r>
        <w:rPr>
          <w:rFonts w:hint="eastAsia" w:ascii="仿宋" w:hAnsi="仿宋" w:eastAsia="仿宋" w:cs="仿宋"/>
          <w:sz w:val="32"/>
          <w:szCs w:val="32"/>
        </w:rPr>
        <w:t>在此次比赛前一个月，经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级以上医院检查，该同学身体健康，适合参加所报项目的比赛。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学院分管学生工作负责人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</w:p>
    <w:p>
      <w:pPr>
        <w:spacing w:line="60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744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印章：</w:t>
      </w:r>
    </w:p>
    <w:p>
      <w:pPr>
        <w:spacing w:line="600" w:lineRule="exact"/>
        <w:ind w:right="1264"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spacing w:line="600" w:lineRule="exact"/>
        <w:ind w:right="632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团委印章</w:t>
      </w:r>
      <w:r>
        <w:rPr>
          <w:rFonts w:hint="eastAsia" w:ascii="仿宋" w:hAnsi="仿宋" w:eastAsia="仿宋" w:cs="仿宋"/>
          <w:sz w:val="32"/>
          <w:szCs w:val="32"/>
        </w:rPr>
        <w:t>的，视为无效证明。</w:t>
      </w:r>
    </w:p>
    <w:p>
      <w:pPr>
        <w:spacing w:line="600" w:lineRule="exact"/>
        <w:ind w:right="632"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2.参赛同学如果情况一致，可分别填写姓名，共用同一张证明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3EF"/>
    <w:rsid w:val="003553E5"/>
    <w:rsid w:val="00726DFE"/>
    <w:rsid w:val="008E69F6"/>
    <w:rsid w:val="00B272FF"/>
    <w:rsid w:val="00C24147"/>
    <w:rsid w:val="00D32BBA"/>
    <w:rsid w:val="00F013EF"/>
    <w:rsid w:val="047C4D5B"/>
    <w:rsid w:val="29C60ADF"/>
    <w:rsid w:val="684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569</Words>
  <Characters>3246</Characters>
  <Lines>27</Lines>
  <Paragraphs>7</Paragraphs>
  <TotalTime>0</TotalTime>
  <ScaleCrop>false</ScaleCrop>
  <LinksUpToDate>false</LinksUpToDate>
  <CharactersWithSpaces>3808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2019-03-22T06:42:00Z</dcterms:created>
  <dc:creator>噢噢</dc:creator>
  <cp:lastModifiedBy>邢娜</cp:lastModifiedBy>
  <cp:lastPrinted>2019-03-26T01:55:00Z</cp:lastPrinted>
  <dcterms:modified xsi:type="dcterms:W3CDTF">2019-03-27T01:18:29Z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